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B" w:rsidRDefault="00C117A6" w:rsidP="003E3B14">
      <w:pPr>
        <w:jc w:val="center"/>
      </w:pPr>
      <w:r w:rsidRPr="00C117A6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-3785</wp:posOffset>
            </wp:positionV>
            <wp:extent cx="4221480" cy="2543998"/>
            <wp:effectExtent l="0" t="0" r="0" b="0"/>
            <wp:wrapSquare wrapText="bothSides"/>
            <wp:docPr id="4" name="Kép 4" descr="D:\Emailek\_SAJTÓ -MINISZTERELNÖKSÉG\BFKH Sajtómappa archív\Logók\KAB logók\kab_logo_szines_P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ailek\_SAJTÓ -MINISZTERELNÖKSÉG\BFKH Sajtómappa archív\Logók\KAB logók\kab_logo_szines_P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781" b="26594"/>
                    <a:stretch/>
                  </pic:blipFill>
                  <pic:spPr bwMode="auto">
                    <a:xfrm>
                      <a:off x="0" y="0"/>
                      <a:ext cx="4221480" cy="25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17A6" w:rsidRDefault="00C117A6" w:rsidP="00C117A6">
      <w:pPr>
        <w:pStyle w:val="Szvegtrzs"/>
        <w:spacing w:before="74" w:line="288" w:lineRule="auto"/>
        <w:ind w:right="1502"/>
        <w:jc w:val="center"/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C117A6" w:rsidP="00B70BBE">
      <w:pPr>
        <w:rPr>
          <w:rFonts w:ascii="Arial" w:hAnsi="Arial" w:cs="Arial"/>
          <w:b/>
          <w:color w:val="C00000"/>
          <w:sz w:val="80"/>
          <w:szCs w:val="80"/>
        </w:rPr>
      </w:pPr>
      <w:r w:rsidRPr="00C117A6">
        <w:rPr>
          <w:rFonts w:ascii="Arial" w:hAnsi="Arial" w:cs="Arial"/>
          <w:b/>
          <w:noProof/>
          <w:color w:val="C00000"/>
          <w:sz w:val="80"/>
          <w:szCs w:val="8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1816735</wp:posOffset>
            </wp:positionV>
            <wp:extent cx="5343525" cy="5343525"/>
            <wp:effectExtent l="0" t="0" r="9525" b="9525"/>
            <wp:wrapSquare wrapText="bothSides"/>
            <wp:docPr id="5" name="Kép 5" descr="C:\Users\pandr\Downloads\no-en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dr\Downloads\no-ent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BBE" w:rsidRDefault="00B70BBE" w:rsidP="00B70BBE">
      <w:pPr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6B2810" w:rsidP="00B70BBE">
      <w:pPr>
        <w:rPr>
          <w:rFonts w:ascii="Arial" w:hAnsi="Arial" w:cs="Arial"/>
          <w:b/>
          <w:color w:val="C00000"/>
          <w:sz w:val="80"/>
          <w:szCs w:val="80"/>
        </w:rPr>
      </w:pPr>
      <w:r>
        <w:rPr>
          <w:rFonts w:ascii="Arial" w:hAnsi="Arial" w:cs="Arial"/>
          <w:b/>
          <w:noProof/>
          <w:color w:val="C00000"/>
          <w:sz w:val="80"/>
          <w:szCs w:val="8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6" o:spid="_x0000_s1026" type="#_x0000_t202" style="position:absolute;margin-left:-18.95pt;margin-top:445.65pt;width:792.45pt;height:144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" fillcolor="white [3201]" stroked="f" strokeweight="1.5pt">
            <v:textbox>
              <w:txbxContent>
                <w:p w:rsidR="00C117A6" w:rsidRPr="00B70BBE" w:rsidRDefault="00C117A6" w:rsidP="00C117A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72"/>
                    </w:rPr>
                  </w:pPr>
                  <w:r w:rsidRPr="00B70BBE">
                    <w:rPr>
                      <w:rFonts w:ascii="Arial" w:hAnsi="Arial" w:cs="Arial"/>
                      <w:b/>
                      <w:color w:val="FF0000"/>
                      <w:sz w:val="72"/>
                    </w:rPr>
                    <w:t xml:space="preserve">A BELÉPÉS CSAK </w:t>
                  </w:r>
                  <w:r w:rsidR="000871AC">
                    <w:rPr>
                      <w:rFonts w:ascii="Arial" w:hAnsi="Arial" w:cs="Arial"/>
                      <w:b/>
                      <w:color w:val="FF0000"/>
                      <w:sz w:val="72"/>
                    </w:rPr>
                    <w:t xml:space="preserve">ELŐRE </w:t>
                  </w:r>
                  <w:bookmarkStart w:id="0" w:name="_GoBack"/>
                  <w:bookmarkEnd w:id="0"/>
                  <w:r w:rsidR="00B70BBE">
                    <w:rPr>
                      <w:rFonts w:ascii="Arial" w:hAnsi="Arial" w:cs="Arial"/>
                      <w:b/>
                      <w:color w:val="FF0000"/>
                      <w:sz w:val="72"/>
                    </w:rPr>
                    <w:t xml:space="preserve">FOGLALT </w:t>
                  </w:r>
                  <w:r w:rsidRPr="00B70BBE">
                    <w:rPr>
                      <w:rFonts w:ascii="Arial" w:hAnsi="Arial" w:cs="Arial"/>
                      <w:b/>
                      <w:color w:val="FF0000"/>
                      <w:sz w:val="72"/>
                    </w:rPr>
                    <w:t>IDŐPONTTAL RENDELKEZŐ ÜGYFELEK RÉSZÉRE ENGEDÉLYEZETT</w:t>
                  </w:r>
                </w:p>
              </w:txbxContent>
            </v:textbox>
            <w10:wrap type="square" anchorx="margin"/>
          </v:shape>
        </w:pict>
      </w:r>
    </w:p>
    <w:p w:rsidR="00B70BBE" w:rsidRDefault="00B70BBE" w:rsidP="00B70BBE">
      <w:pPr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B70BBE" w:rsidP="00B70BBE">
      <w:pPr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B70BBE" w:rsidP="00B70BBE">
      <w:pPr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B70BBE" w:rsidP="00B70BBE">
      <w:pPr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B70BBE" w:rsidP="00B70BBE">
      <w:pPr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B70BBE" w:rsidP="00B70BBE">
      <w:pPr>
        <w:rPr>
          <w:rFonts w:ascii="Arial" w:hAnsi="Arial" w:cs="Arial"/>
          <w:b/>
          <w:color w:val="C00000"/>
          <w:sz w:val="80"/>
          <w:szCs w:val="80"/>
        </w:rPr>
      </w:pPr>
    </w:p>
    <w:p w:rsidR="00B70BBE" w:rsidRDefault="006B2810">
      <w:pPr>
        <w:rPr>
          <w:rFonts w:ascii="Arial" w:hAnsi="Arial" w:cs="Arial"/>
          <w:b/>
          <w:color w:val="C00000"/>
          <w:sz w:val="80"/>
          <w:szCs w:val="80"/>
        </w:rPr>
      </w:pPr>
      <w:r w:rsidRPr="006B2810">
        <w:rPr>
          <w:noProof/>
          <w:color w:val="212121"/>
          <w:spacing w:val="-14"/>
          <w:sz w:val="28"/>
          <w:szCs w:val="24"/>
          <w:lang w:eastAsia="hu-HU"/>
        </w:rPr>
        <w:pict>
          <v:rect id="Téglalap 2" o:spid="_x0000_s1027" style="position:absolute;margin-left:0;margin-top:177.35pt;width:840.9pt;height:92.55pt;z-index:25166438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" fillcolor="#383838" stroked="f" strokeweight="2pt">
            <v:path arrowok="t"/>
            <v:textbox inset="10mm,,10mm">
              <w:txbxContent>
                <w:p w:rsidR="00B70BBE" w:rsidRPr="00605FE5" w:rsidRDefault="00B70BBE" w:rsidP="00B70BBE">
                  <w:pPr>
                    <w:spacing w:after="0" w:line="360" w:lineRule="auto"/>
                    <w:ind w:right="-30"/>
                    <w:jc w:val="center"/>
                    <w:rPr>
                      <w:b/>
                      <w:sz w:val="36"/>
                      <w:szCs w:val="28"/>
                    </w:rPr>
                  </w:pPr>
                  <w:r w:rsidRPr="00B70BBE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Az elkészült okmányokat levélküldeményben kézbesítjük ügyfeleinknek. Személyes átvételre nincs lehetőség!</w:t>
                  </w:r>
                </w:p>
              </w:txbxContent>
            </v:textbox>
            <w10:wrap anchorx="margin"/>
          </v:rect>
        </w:pict>
      </w:r>
    </w:p>
    <w:p w:rsidR="00B70BBE" w:rsidRDefault="006B2810">
      <w:pPr>
        <w:rPr>
          <w:rFonts w:ascii="Arial" w:hAnsi="Arial" w:cs="Arial"/>
          <w:b/>
          <w:color w:val="C00000"/>
          <w:sz w:val="80"/>
          <w:szCs w:val="80"/>
        </w:rPr>
      </w:pPr>
      <w:r w:rsidRPr="006B2810">
        <w:rPr>
          <w:noProof/>
          <w:color w:val="212121"/>
          <w:spacing w:val="-14"/>
          <w:sz w:val="28"/>
          <w:szCs w:val="24"/>
          <w:lang w:eastAsia="hu-HU"/>
        </w:rPr>
        <w:pict>
          <v:rect id="Téglalap 7" o:spid="_x0000_s1028" style="position:absolute;margin-left:0;margin-top:53.8pt;width:873.1pt;height:115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" fillcolor="#c00000" stroked="f" strokeweight="2pt">
            <v:path arrowok="t"/>
            <v:textbox inset="10mm,,10mm">
              <w:txbxContent>
                <w:p w:rsidR="00B70BBE" w:rsidRDefault="00B70BBE" w:rsidP="000A5C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Az ügyféltérben egyszerre tartózkodó személyek létszámát korlátozhatjuk.</w:t>
                  </w:r>
                </w:p>
                <w:p w:rsidR="00B70BBE" w:rsidRPr="005E62D6" w:rsidRDefault="00B70BBE" w:rsidP="000A5C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Kérjük, hogy az ügyféltéren kívül, egymástól </w:t>
                  </w:r>
                  <w:r w:rsidR="002E722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legalább 1,5-2 méter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 távolságot tartva várják meg, amíg munkatársunk szólítja </w:t>
                  </w:r>
                  <w:r w:rsidR="000A5C2B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Önöket!</w:t>
                  </w:r>
                </w:p>
              </w:txbxContent>
            </v:textbox>
            <w10:wrap anchorx="margin"/>
          </v:rect>
        </w:pict>
      </w:r>
    </w:p>
    <w:p w:rsidR="005E62D6" w:rsidRPr="000A5C2B" w:rsidRDefault="006B2810" w:rsidP="000A5C2B">
      <w:pPr>
        <w:rPr>
          <w:rFonts w:ascii="Arial" w:hAnsi="Arial" w:cs="Arial"/>
          <w:b/>
          <w:color w:val="C00000"/>
          <w:sz w:val="80"/>
          <w:szCs w:val="80"/>
        </w:rPr>
      </w:pPr>
      <w:r w:rsidRPr="006B2810">
        <w:rPr>
          <w:noProof/>
          <w:color w:val="212121"/>
          <w:spacing w:val="-14"/>
          <w:sz w:val="28"/>
          <w:szCs w:val="24"/>
          <w:lang w:eastAsia="hu-HU"/>
        </w:rPr>
        <w:pict>
          <v:rect id="Téglalap 8" o:spid="_x0000_s1029" style="position:absolute;margin-left:-42.45pt;margin-top:105.75pt;width:840.9pt;height:92.5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" fillcolor="#7f7f7f [1612]" stroked="f" strokeweight="2pt">
            <v:path arrowok="t"/>
            <v:textbox inset="10mm,,10mm">
              <w:txbxContent>
                <w:p w:rsidR="000A5C2B" w:rsidRDefault="000A5C2B" w:rsidP="000A5C2B">
                  <w:pPr>
                    <w:spacing w:after="0" w:line="360" w:lineRule="auto"/>
                    <w:ind w:right="-3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Javasoljuk, vegyék igénybe az elektronikus ügyintézési lehetőségeket!</w:t>
                  </w:r>
                </w:p>
                <w:p w:rsidR="006E3794" w:rsidRPr="00605FE5" w:rsidRDefault="006E3794" w:rsidP="000A5C2B">
                  <w:pPr>
                    <w:spacing w:after="0" w:line="360" w:lineRule="auto"/>
                    <w:ind w:right="-30"/>
                    <w:jc w:val="center"/>
                    <w:rPr>
                      <w:b/>
                      <w:sz w:val="36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További információ: mo.hu |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kormanyablak.hu  | </w:t>
                  </w:r>
                  <w:r w:rsidRPr="006E3794">
                    <w:rPr>
                      <w:rFonts w:ascii="Arial" w:hAnsi="Arial" w:cs="Arial"/>
                      <w:b/>
                      <w:color w:val="92D050"/>
                      <w:spacing w:val="-14"/>
                      <w:sz w:val="44"/>
                      <w:szCs w:val="44"/>
                    </w:rPr>
                    <w:t>1818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 kormányzati ügyfélvonal</w:t>
                  </w:r>
                </w:p>
              </w:txbxContent>
            </v:textbox>
            <w10:wrap anchorx="margin"/>
          </v:rect>
        </w:pict>
      </w:r>
    </w:p>
    <w:sectPr w:rsidR="005E62D6" w:rsidRPr="000A5C2B" w:rsidSect="00B70BBE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6A"/>
    <w:multiLevelType w:val="hybridMultilevel"/>
    <w:tmpl w:val="7834E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6C7"/>
    <w:multiLevelType w:val="hybridMultilevel"/>
    <w:tmpl w:val="04E4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E3B14"/>
    <w:rsid w:val="000871AC"/>
    <w:rsid w:val="000919F8"/>
    <w:rsid w:val="000A5C2B"/>
    <w:rsid w:val="002E722C"/>
    <w:rsid w:val="003E3B14"/>
    <w:rsid w:val="003E4C02"/>
    <w:rsid w:val="00437BC3"/>
    <w:rsid w:val="005412D9"/>
    <w:rsid w:val="005E62D6"/>
    <w:rsid w:val="006B2810"/>
    <w:rsid w:val="006E3794"/>
    <w:rsid w:val="00833890"/>
    <w:rsid w:val="009B16AB"/>
    <w:rsid w:val="00B70BBE"/>
    <w:rsid w:val="00C117A6"/>
    <w:rsid w:val="00DE2FB2"/>
    <w:rsid w:val="00E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8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Enikő</dc:creator>
  <cp:lastModifiedBy>fuchs.bernadett</cp:lastModifiedBy>
  <cp:revision>2</cp:revision>
  <cp:lastPrinted>2020-03-17T11:27:00Z</cp:lastPrinted>
  <dcterms:created xsi:type="dcterms:W3CDTF">2020-03-20T09:32:00Z</dcterms:created>
  <dcterms:modified xsi:type="dcterms:W3CDTF">2020-03-20T09:32:00Z</dcterms:modified>
</cp:coreProperties>
</file>